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6" w:rsidRPr="00EE0FA6" w:rsidRDefault="00EE0FA6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E0FA6">
        <w:rPr>
          <w:rFonts w:ascii="Times New Roman" w:hAnsi="Times New Roman"/>
          <w:b/>
          <w:sz w:val="40"/>
          <w:szCs w:val="40"/>
          <w:u w:val="single"/>
        </w:rPr>
        <w:t>İ L A N</w:t>
      </w:r>
    </w:p>
    <w:p w:rsidR="00EE0FA6" w:rsidRDefault="00EE0FA6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SÜLEYMANPAŞA İLÇESİ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“TİCARİ PERSONEL SERVİS TAŞIMACILIĞI YAPMA HAKKI (S PLAKA)”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KAZANANLARIN LİSTESİ</w:t>
      </w:r>
    </w:p>
    <w:p w:rsidR="00EF3C2A" w:rsidRPr="00A6331F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59"/>
        <w:gridCol w:w="1151"/>
      </w:tblGrid>
      <w:tr w:rsidR="008F2C51" w:rsidRPr="007946D0" w:rsidTr="008F2C51">
        <w:trPr>
          <w:trHeight w:val="246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46D0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46D0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46D0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46D0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HAKAN YAVUZ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TEKYILMAZ TAŞ.İNŞ.GIDA TRZM.TİC.LTD.ŞTİ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FADIL YILMAZ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MUSTAFA EKER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GÖKSEL TOPTAN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SÜLEYMAN ANAR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SFS SEYAHAT SAN.PAZ.İTH VE İHR.TİC.LTD.ŞTİ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AS-TUR TURİZM SANAYİ VE TİCARET LİMİTED ŞİRKETİ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NAZMİ KÖŞDERE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NAZIM KORKMAZ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TEZDOĞAN TURİZM VE TAŞIMACILIK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KADİR GÜLEREV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SÖNMEZ MAK. TRZ.PET.URN.SAN.TİC.LTD.ŞTİ.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İSMAİL ÇETİN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7946D0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59" w:type="dxa"/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YASİN PAÇALI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7946D0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ERTUĞRUL CEYLAN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HÜSEYİN YILMAZ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AYSUN YILMAZ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TEK ADA OTOMOTİVTAŞIMACILIK TURİZM SAN. TİC. LTD. ŞTİ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BÜLENT YAŞAR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FATİH KURT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TUNCAY ÇETİNER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TUNCAY TOSUN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ŞENOL YILMAZ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HÜSEYİN KAVAS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AHMET KARACA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EYÜP TOPTAN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7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ÜZEYİR MANTICI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SEFER TEZCAN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İSLAM YILDIZ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KELLETUR TAŞIMACILIK GIDA VE TEKSTİL TİC. LTD. ŞTİ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EGEMEN ÜNER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RAHMİ SEZEN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ALİ KARANFİL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ALİ RIZA HAZAR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TEZDOĞAN TURİZM TAŞ.SAN.VE TİC.LTD.ŞTİ.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DOĞAN AYDIN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GÖKHAN AYDIN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ERSİN NERKİS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OSMAN YILMAZ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ERKAN MARANGOZ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BENER KURT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ABDULLAH AKMAN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MAHMUT SARIYILDIZ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BATI OTO ALIM SAT.GIDA MAD.LTD.ŞTİ.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HASAN AYDIN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MEHMET KARA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ERDİN ERDEM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ARİF BAŞER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MÜMİN ZIHLI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Default="00EF3C2A" w:rsidP="00EF3C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8F2C51" w:rsidRPr="009C6E95" w:rsidTr="008F2C51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9C6E95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95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9C6E95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95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9C6E95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95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1" w:rsidRPr="009C6E95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95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MUSTAFA DÜNDAR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ÖNDER PALAS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ERHAN ÇAĞLAR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SAMİ KAYIN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GÜLER TOPÇU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KAZİM ERİS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SÜLEYMAN ALTIN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RAHİM DİNÇER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YÜKSEL PEHLİVAN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9C6E95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6E95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İSMAİL DİNÇER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İLAY LOJİSTİK TUR.SAN.TİC.AŞ.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NEGİZ BAHTİYAR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S.S.29 NOLU BEŞİKLTEPE FERHADANLI OTOBÜZ VE MİN. PER. YOLCU TAŞ.MOT.TAŞ.KOOP.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HASAN AKYÜZ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SERKAN KILIÇ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SEYFİ GÜLMEZ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NURİ ALTINAY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RECEP KÜÇÜKMİDİL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ŞAFAK GÜNGÖR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İLYAS KÜÇÜKMİDİL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AHMET KARADAĞ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SADETTİN ÇİNAR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VELEDDİN ÇİNAR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CANEL EREL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2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BB626B" w:rsidRDefault="008F2C51" w:rsidP="00C40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B626B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7946D0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6D0">
              <w:rPr>
                <w:rFonts w:ascii="Times New Roman" w:hAnsi="Times New Roman"/>
                <w:sz w:val="20"/>
                <w:szCs w:val="20"/>
              </w:rPr>
              <w:t>OKAN TURAN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Pr="00EF3C2A" w:rsidRDefault="00EF3C2A" w:rsidP="00EF3C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C2A" w:rsidRPr="00EF3C2A" w:rsidRDefault="00EF3C2A" w:rsidP="00EF3C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Pr="00564CE1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Pr="00564CE1" w:rsidRDefault="00EF3C2A" w:rsidP="00EF3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ÇERKEZKÖY-KAPAKLI İLÇELERİ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“TİCARİ PERSONEL SERVİS TAŞIMACILIĞI YAPMA HAKKI (S PLAKA)”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KAZANANLARIN LİSTESİ</w:t>
      </w:r>
    </w:p>
    <w:p w:rsidR="00EF3C2A" w:rsidRPr="00A6331F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68"/>
        <w:gridCol w:w="1151"/>
      </w:tblGrid>
      <w:tr w:rsidR="008F2C51" w:rsidRPr="00A6331F" w:rsidTr="008F2C51">
        <w:trPr>
          <w:trHeight w:val="126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ONUR BADİK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LİDER HAZIRYEMEK İŞLET.SOS.HİZ.TAŞE.HİZ.SAN.TİC.LTD.ŞTİ.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MEHMET CEYLAN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ÖZCEYLAN TUR.TAŞ.LTD.ŞTİ.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İLKER KUZU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TRABZONLULAR KADIOĞLU HUZUR OTO. TUR. İNŞ.TAŞ.ELK.LTD.ŞTİ.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ÖZTÜRK DAŞTEMİR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ÖMER TAYKESEN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EYYUP BAŞTUĞ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MEHMET KARAKUŞ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UĞUR KARDEŞ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HATİCE BOZ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HIZIR YALÇINKAYA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EMRE BAYRAK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4A7951" w:rsidRDefault="008F2C51" w:rsidP="00EF3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FATİH ATAY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8F2C51" w:rsidRPr="00A6331F" w:rsidTr="008F2C51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AHMET TUNALI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RUHANİ DAĞDELEN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ÇERKEZKÖY KISMET NAK.İNŞ.GIDA.MAHR.EML.</w:t>
            </w:r>
          </w:p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SAN.TİC.İTD.ŞTİ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FERUDUN ERGİN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NAİM AKTÜRK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MUSA MANGIR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YENER DÖNMEZ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ÖZYURT SOS.HİZ.TAŞIMACILIK PET.OTOMOTİV.İNŞAAT.</w:t>
            </w:r>
          </w:p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GIDA HAYVANCILIK SANAYİ VE TİC.LTD.ŞTİ.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MEYDAN SEZGİN TAŞIMACILIK SAN.VE TİÇ. LTD. ŞTİ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BÜLENT İNCİ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TÜRKTUR TAŞ.LTD.ŞTİ.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TÜRKÖZ ÖZTÜRK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AKIN ÖZDEMİR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YANKITUR OTO.TUR.TAŞ.SAN.VE TİC.LTD.ŞTİ.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İSMAİL AKBAŞ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SAMED DEMİR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MUSTAFA KARATAŞ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GÜRELTUR TURİZM TAŞ. TEMZ. VE GÜV.SİST.LTD.ŞTİ.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ÜMİT AĞIR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KEREM BUZKUŞ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FİKRET TANYERİ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MUSTAFA KAVAK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ABDULHAYDIN ÖZKAN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BF5AEA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GÖKHAN </w:t>
            </w:r>
            <w:r w:rsidR="008F2C51"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LEVENT ÖZKAN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İLHAMİ ÖZKAN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LEVENT SOSYAL HİZMETLER TURİZM TAŞIMA İNŞAATVE MALZ.HAYV.AKARYAKIT.SAN.TİC.LTD.ŞTİ.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ENDER KALENDER PER.TAŞ.OTO.SAN.LTD.ŞTİ.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ERHAN ŞAŞKIN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KALELİ ZAMAN TRZM. İNŞ. GIDA VE KİM. MAD.SAN. TİC.LTD.ŞTİ.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SİNAN ÜNAL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SERDAR DÜNDAR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CANTUR OTO.SOS.HİZ.TAŞ.TUR.LTD.ŞTİ.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ÇAĞDAŞ GÜVENLİK İNŞ.TAŞ.TÜKETİM MAD. VE SOSYAL HİZ. SAN.İÇ VE DIŞ TİC. LTD. ŞTİ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TALİP BAKAY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ERCAN AKIN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9C6E95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C2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4A7951" w:rsidRDefault="008F2C51" w:rsidP="00C40E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951">
              <w:rPr>
                <w:rFonts w:ascii="Times New Roman" w:hAnsi="Times New Roman"/>
                <w:color w:val="000000"/>
                <w:sz w:val="20"/>
                <w:szCs w:val="20"/>
              </w:rPr>
              <w:t>AKIN AKTİF MOBİLYA TAŞ.LTD.ŞTİ.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23469B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Pr="00564CE1" w:rsidRDefault="00EE0FA6" w:rsidP="00EF3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lastRenderedPageBreak/>
        <w:t>ÇORLU-ERGENE İLÇELERİ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“TİCARİ PERSONEL SERVİS TAŞIMACILIĞI YAPMA HAKKI (S PLAKA)”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KAZANANLARIN LİSTESİ</w:t>
      </w:r>
    </w:p>
    <w:p w:rsidR="00EF3C2A" w:rsidRPr="00A6331F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8F2C51" w:rsidRPr="00C80E2A" w:rsidTr="008F2C51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2A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2A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2A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E2A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SESA EMLAK SEY.MÜT.İNŞ. VE İNŞ.MALZ.TURİZİM SOS.HİZM.PETR.NAK.LOJ.OTO.SAN.TİC.LTD.ŞTİ.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CANER ULUDAĞ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ATİLLA KURTULDU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TUNÇ TURİZM VE SEYAHAT SOS.HİZ.GIDA NAKL.LOJ.PAZ.TİC.LTD.ŞTİ.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İBRAHİM NİZAM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OKAN SERTKAYA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KEMAL DÖNMEZ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ORHAN ŞEN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OKAN KARACAN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YUSUF GÜL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SEVİM TURİZM TAŞ. EML. TAAH.LTD.ŞTİ.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DEMİRBİLEK EMLAK MOBİLYA TEKSTİL İNŞAAT TURİZM TAŞIMACILIK SAN. VE TİC. LTD. 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FERİT DURĞUN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BD.TUR ABDULVEHAP DURĞUN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AKBULUT TURİZM İNŞ.TAŞIMACILIK TEMİZLİK HİZ.SAN.VE 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GEZCAR TURİZM OTOMOTİV SANAYİ VE TİCARET LTD.ŞTİ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TUREX TURİZM TAŞIMACILIK. A.Ş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AYDIN TEKİN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MUSTAFA TEZEL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ULUHAN TAŞIMACILIK NAKLİYE TURİZM OTOMOTİV SAN.VE TİÇ. 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BEHÇET BORA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ÇELEBİTUR SEYAHAT TAŞIMACILIK VE İNŞAAT TAAHÜT SANAYİ VE TİÇ. LTD. 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ÖZÇELEBİ TURİZM İNŞAAT NAK.SAN.TİC.LTD.ŞTİ.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ALPASLAN KAYA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MEHMET KARAKAŞLI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FATİH AYDINGÜLER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SEDAT YAMAN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MURAT KARABACAK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ADİL ARI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EMİRHANTUR SEYAHAT OTOMOTİV SAN. VE TİÇ.LTD.ŞTİ.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DORUKHAN SOS.HİZ.TAŞ.GIDA İNŞ.VE SAN. TİC.LTD.ŞTİ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ÇORLU UÇAR TURİZM 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UMUT İNŞAAT TAŞIMACILIK KONFEKSİYON VE GIDA SAN. TİC. LTD. ŞT.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SEYNAK TURİZM TAŞIMACILIK GIDA İNŞAAT TİC. 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C80E2A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CEMALCAN YALAMAO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C80E2A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FİLDES GIDA İNŞAAT TAŞIMACILIK SANAYİ TİC. LTD. 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ORHAN YILMAZ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NURCİHAN YILMAZ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AKSED TUR.GIDA OTO.TAŞ.SAN.TİC.LTD.ŞTİ.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TANER CİVANOĞLU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YÜKSEL KÜÇÜKMİDİL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RUFİ ÇAKIR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MAVİ KÖŞK LOK.TAŞ.LTD.ŞTİ.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EYVAZ BEYAZOĞLU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80E2A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A">
              <w:rPr>
                <w:rFonts w:ascii="Times New Roman" w:hAnsi="Times New Roman"/>
                <w:sz w:val="20"/>
                <w:szCs w:val="20"/>
              </w:rPr>
              <w:t>MUSA POLAT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E0FA6" w:rsidRDefault="00EE0FA6" w:rsidP="00EF3C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0FA6" w:rsidRDefault="00EE0FA6" w:rsidP="00EF3C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3C2A" w:rsidRPr="00564CE1" w:rsidRDefault="00EF3C2A" w:rsidP="00EF3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lastRenderedPageBreak/>
        <w:t>MALKARA İLÇESİ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“TİCARİ PERSONEL SERVİS TAŞIMACILIĞI YAPMA HAKKI (S PLAKA)”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KAZANANLARIN LİSTESİ</w:t>
      </w:r>
    </w:p>
    <w:p w:rsidR="00EF3C2A" w:rsidRPr="00A6331F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68"/>
        <w:gridCol w:w="1151"/>
      </w:tblGrid>
      <w:tr w:rsidR="008F2C51" w:rsidRPr="00A6331F" w:rsidTr="008F2C51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6A273F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A273F">
              <w:rPr>
                <w:rFonts w:ascii="Times New Roman" w:hAnsi="Times New Roman"/>
                <w:sz w:val="20"/>
                <w:szCs w:val="20"/>
              </w:rPr>
              <w:t>BİLAL MANDACI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6A273F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3F">
              <w:rPr>
                <w:rFonts w:ascii="Times New Roman" w:hAnsi="Times New Roman"/>
                <w:sz w:val="20"/>
                <w:szCs w:val="20"/>
              </w:rPr>
              <w:t>MALKARA ÇAĞLAR NAK.TUR.LTD.ŞTİ.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6A273F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3F">
              <w:rPr>
                <w:rFonts w:ascii="Times New Roman" w:hAnsi="Times New Roman"/>
                <w:sz w:val="20"/>
                <w:szCs w:val="20"/>
              </w:rPr>
              <w:t>DENİZ TURİZM SEY. PET.SAN.TİC.LTD.ŞTİ.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6A273F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3F">
              <w:rPr>
                <w:rFonts w:ascii="Times New Roman" w:hAnsi="Times New Roman"/>
                <w:sz w:val="20"/>
                <w:szCs w:val="20"/>
              </w:rPr>
              <w:t>ABİDİN BALTALI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F2C51" w:rsidRPr="006A273F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3F">
              <w:rPr>
                <w:rFonts w:ascii="Times New Roman" w:hAnsi="Times New Roman"/>
                <w:sz w:val="20"/>
                <w:szCs w:val="20"/>
              </w:rPr>
              <w:t>ŞABAN DENİZ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CE1" w:rsidRDefault="00564CE1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Pr="00564CE1" w:rsidRDefault="00EF3C2A" w:rsidP="00EF3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HAYRABOLU İLÇESİ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“TİCARİ PERSONEL SERVİS TAŞIMACILIĞI YAPMA HAKKI (S PLAKA)”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KAZANANLARIN LİSTESİ</w:t>
      </w:r>
    </w:p>
    <w:p w:rsidR="00EF3C2A" w:rsidRPr="00A6331F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54"/>
        <w:gridCol w:w="1151"/>
      </w:tblGrid>
      <w:tr w:rsidR="008F2C51" w:rsidRPr="00A6331F" w:rsidTr="008F2C51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5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8F2C51" w:rsidRPr="007C6FFD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C6FFD">
              <w:rPr>
                <w:rFonts w:ascii="Times New Roman" w:hAnsi="Times New Roman"/>
                <w:sz w:val="20"/>
                <w:szCs w:val="20"/>
              </w:rPr>
              <w:t>HASAN KOÇAN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8F2C51" w:rsidRPr="007C6FFD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FFD">
              <w:rPr>
                <w:rFonts w:ascii="Times New Roman" w:hAnsi="Times New Roman"/>
                <w:sz w:val="20"/>
                <w:szCs w:val="20"/>
              </w:rPr>
              <w:t>SOYSAL ÖNER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8F2C51" w:rsidRPr="007C6FFD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FFD">
              <w:rPr>
                <w:rFonts w:ascii="Times New Roman" w:hAnsi="Times New Roman"/>
                <w:sz w:val="20"/>
                <w:szCs w:val="20"/>
              </w:rPr>
              <w:t>KARDEŞLER TAŞIMACILIK TİÇ.LTD.ŞTİ.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8F2C51" w:rsidRPr="007C6FFD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FFD">
              <w:rPr>
                <w:rFonts w:ascii="Times New Roman" w:hAnsi="Times New Roman"/>
                <w:sz w:val="20"/>
                <w:szCs w:val="20"/>
              </w:rPr>
              <w:t>ARİF DEMİRKIRAN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8F2C51" w:rsidRPr="007C6FFD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FFD">
              <w:rPr>
                <w:rFonts w:ascii="Times New Roman" w:hAnsi="Times New Roman"/>
                <w:sz w:val="20"/>
                <w:szCs w:val="20"/>
              </w:rPr>
              <w:t>ENGİN BENGÜ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CE1" w:rsidRDefault="00564CE1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Pr="00564CE1" w:rsidRDefault="00EF3C2A" w:rsidP="00EF3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SARAY İLÇESİ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“TİCARİ PERSONEL SERVİS TAŞIMACILIĞI YAPMA HAKKI (S PLAKA)”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KAZANANLARIN LİSTESİ</w:t>
      </w:r>
    </w:p>
    <w:p w:rsidR="00EF3C2A" w:rsidRPr="00A6331F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8F2C51" w:rsidRPr="00A6331F" w:rsidTr="008F2C51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OSMAN YILDIZ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BAYRAM ALİ KELEŞ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ADİL ÇAKIR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TUNÇ VİP SEYAHAT A.Ş.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AS MAKİNA TRZM. VE SEY. 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GÖKAY DEMİR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HÜSEYİN MESUT TOLİN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MURAT ERTEKİN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FAHDEMİR YURT HİZ.İNŞ.TUR.NAK.SAN.TİC.LTD.ŞTİ.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SÜMBÜL TAŞ.EM.GIDA İNŞAAT VE MAL.TEKS TUSAN VE TİC.LDT.ŞTİ.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Pr="00EE0FA6" w:rsidRDefault="00EF3C2A" w:rsidP="00EF3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07" w:rsidRPr="00EE0FA6" w:rsidRDefault="00B01407" w:rsidP="00EF3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07" w:rsidRPr="00EE0FA6" w:rsidRDefault="00B01407" w:rsidP="00EF3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C2A">
              <w:rPr>
                <w:rFonts w:ascii="Times New Roman" w:hAnsi="Times New Roman"/>
                <w:b/>
                <w:sz w:val="20"/>
                <w:szCs w:val="20"/>
              </w:rPr>
              <w:t>SIRA</w:t>
            </w:r>
          </w:p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C2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C2A">
              <w:rPr>
                <w:rFonts w:ascii="Times New Roman" w:hAnsi="Times New Roman"/>
                <w:b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EF3C2A" w:rsidRDefault="008F2C51" w:rsidP="00EF3C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C2A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EE0F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36302" w:rsidRDefault="008F2C51" w:rsidP="00EE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SALİHOĞULLARI SERVİS TAŞIMACILIĞI TUR.İNŞ.. SAN. VE TİC. 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EE0F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EE0F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36302" w:rsidRDefault="008F2C51" w:rsidP="00EE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GÖKÇEHAN PESONEL VE YOLCU TAŞIMACILIĞI TURİZM İNŞAAT GIDA SAN. VE TİC. LTD. 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EE0F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EE0F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36302" w:rsidRDefault="008F2C51" w:rsidP="00EE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ERDEM ADALI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EE0F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EE0F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36302" w:rsidRDefault="00BF5AEA" w:rsidP="00EE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HÜSEY</w:t>
            </w:r>
            <w:r w:rsidR="008F2C51" w:rsidRPr="00C36302">
              <w:rPr>
                <w:rFonts w:ascii="Times New Roman" w:hAnsi="Times New Roman"/>
                <w:sz w:val="20"/>
                <w:szCs w:val="20"/>
              </w:rPr>
              <w:t>İN TAŞCI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EE0F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YAŞAR BİLECEN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BORA AĞIRGÖL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C51" w:rsidRPr="00C36302" w:rsidRDefault="00BF5AEA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MÜMİN DEĞİRME</w:t>
            </w:r>
            <w:r w:rsidR="008F2C51" w:rsidRPr="00C36302">
              <w:rPr>
                <w:rFonts w:ascii="Times New Roman" w:hAnsi="Times New Roman"/>
                <w:sz w:val="20"/>
                <w:szCs w:val="20"/>
              </w:rPr>
              <w:t>NCİ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KALENDER PER.TAŞ.OTO.SAN.TİC.LTD.ŞTİ.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BEHLÜL BALTACIOĞLU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CE1" w:rsidRDefault="00564CE1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A6" w:rsidRDefault="00EE0FA6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Default="00EF3C2A" w:rsidP="00E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C2A" w:rsidRPr="00564CE1" w:rsidRDefault="00EF3C2A" w:rsidP="00EF3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ŞARKÖY İLÇESİ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“TİCARİ PERSONEL SERVİS TAŞIMACILIĞI YAPMA HAKKI (S PLAKA)”</w:t>
      </w:r>
    </w:p>
    <w:p w:rsidR="00EF3C2A" w:rsidRPr="00564CE1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E1">
        <w:rPr>
          <w:rFonts w:ascii="Times New Roman" w:hAnsi="Times New Roman"/>
          <w:b/>
          <w:sz w:val="24"/>
          <w:szCs w:val="24"/>
        </w:rPr>
        <w:t>KAZANANLARIN LİSTESİ</w:t>
      </w:r>
    </w:p>
    <w:p w:rsidR="00EF3C2A" w:rsidRPr="00A6331F" w:rsidRDefault="00EF3C2A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8F2C51" w:rsidRPr="00A6331F" w:rsidTr="008F2C51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ERDAL YILMAZ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MURAT GÜL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ABİDİN GÜL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ERKAN YILMAZ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8F2C51" w:rsidRPr="00A6331F" w:rsidTr="008F2C51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8F2C51" w:rsidRPr="00C36302" w:rsidRDefault="008F2C51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302">
              <w:rPr>
                <w:rFonts w:ascii="Times New Roman" w:hAnsi="Times New Roman"/>
                <w:sz w:val="20"/>
                <w:szCs w:val="20"/>
              </w:rPr>
              <w:t>RAMAZAN GÜL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F2C51" w:rsidRPr="00A6331F" w:rsidRDefault="008F2C51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EF3C2A" w:rsidRPr="008F2C51" w:rsidRDefault="00EF3C2A" w:rsidP="008F2C5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00F06" w:rsidRPr="008F2C51" w:rsidRDefault="00400F06" w:rsidP="008F2C5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00F06" w:rsidRPr="008F2C51" w:rsidRDefault="00400F06" w:rsidP="008F2C5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00F06" w:rsidRPr="008F2C51" w:rsidRDefault="00400F06" w:rsidP="008F2C5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00F06" w:rsidRPr="00400F06" w:rsidRDefault="00400F06" w:rsidP="008F2C51">
      <w:pPr>
        <w:spacing w:after="0" w:line="240" w:lineRule="auto"/>
        <w:ind w:left="709"/>
        <w:rPr>
          <w:rFonts w:ascii="Times New Roman" w:hAnsi="Times New Roman"/>
          <w:b/>
          <w:sz w:val="32"/>
          <w:szCs w:val="32"/>
        </w:rPr>
      </w:pPr>
      <w:r w:rsidRPr="00400F06">
        <w:rPr>
          <w:rFonts w:ascii="Times New Roman" w:hAnsi="Times New Roman"/>
          <w:b/>
          <w:sz w:val="32"/>
          <w:szCs w:val="32"/>
        </w:rPr>
        <w:t>İLAN OLUNUR.</w:t>
      </w:r>
    </w:p>
    <w:sectPr w:rsidR="00400F06" w:rsidRPr="00400F06" w:rsidSect="00EE0FA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30" w:rsidRDefault="001C0F30" w:rsidP="00FC0BCA">
      <w:pPr>
        <w:spacing w:after="0" w:line="240" w:lineRule="auto"/>
      </w:pPr>
      <w:r>
        <w:separator/>
      </w:r>
    </w:p>
  </w:endnote>
  <w:endnote w:type="continuationSeparator" w:id="0">
    <w:p w:rsidR="001C0F30" w:rsidRDefault="001C0F30" w:rsidP="00F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481588"/>
      <w:docPartObj>
        <w:docPartGallery w:val="Page Numbers (Bottom of Page)"/>
        <w:docPartUnique/>
      </w:docPartObj>
    </w:sdtPr>
    <w:sdtEndPr/>
    <w:sdtContent>
      <w:p w:rsidR="00FC0BCA" w:rsidRDefault="00FC0BC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649">
          <w:rPr>
            <w:noProof/>
          </w:rPr>
          <w:t>1</w:t>
        </w:r>
        <w:r>
          <w:fldChar w:fldCharType="end"/>
        </w:r>
      </w:p>
    </w:sdtContent>
  </w:sdt>
  <w:p w:rsidR="00FC0BCA" w:rsidRDefault="00FC0B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30" w:rsidRDefault="001C0F30" w:rsidP="00FC0BCA">
      <w:pPr>
        <w:spacing w:after="0" w:line="240" w:lineRule="auto"/>
      </w:pPr>
      <w:r>
        <w:separator/>
      </w:r>
    </w:p>
  </w:footnote>
  <w:footnote w:type="continuationSeparator" w:id="0">
    <w:p w:rsidR="001C0F30" w:rsidRDefault="001C0F30" w:rsidP="00FC0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2A"/>
    <w:rsid w:val="00132649"/>
    <w:rsid w:val="001C0F30"/>
    <w:rsid w:val="00400F06"/>
    <w:rsid w:val="00564CE1"/>
    <w:rsid w:val="007377D8"/>
    <w:rsid w:val="008F2C51"/>
    <w:rsid w:val="00927DB2"/>
    <w:rsid w:val="00974588"/>
    <w:rsid w:val="00B01407"/>
    <w:rsid w:val="00BF5AEA"/>
    <w:rsid w:val="00C1060A"/>
    <w:rsid w:val="00C23998"/>
    <w:rsid w:val="00C90C13"/>
    <w:rsid w:val="00D62CA8"/>
    <w:rsid w:val="00EC14C4"/>
    <w:rsid w:val="00EE0FA6"/>
    <w:rsid w:val="00EF3C2A"/>
    <w:rsid w:val="00F6537E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7260-E0A1-4C62-AEAE-A976DE9D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BCA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B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ozer</dc:creator>
  <cp:keywords/>
  <dc:description/>
  <cp:lastModifiedBy>Gül  Sevim</cp:lastModifiedBy>
  <cp:revision>2</cp:revision>
  <dcterms:created xsi:type="dcterms:W3CDTF">2016-01-11T12:00:00Z</dcterms:created>
  <dcterms:modified xsi:type="dcterms:W3CDTF">2016-01-11T12:00:00Z</dcterms:modified>
</cp:coreProperties>
</file>